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CCFF"/>
  <w:body>
    <w:p w14:paraId="789F2CD7" w14:textId="77777777" w:rsidR="00A01E02" w:rsidRDefault="00A01E02" w:rsidP="00A01E02">
      <w:pPr>
        <w:pStyle w:val="Default"/>
      </w:pPr>
    </w:p>
    <w:p w14:paraId="0D883177" w14:textId="77777777" w:rsidR="00A01E02" w:rsidRPr="00A01E02" w:rsidRDefault="00A01E02" w:rsidP="00A01E02">
      <w:pPr>
        <w:pStyle w:val="Default"/>
        <w:jc w:val="center"/>
        <w:rPr>
          <w:sz w:val="36"/>
          <w:szCs w:val="36"/>
        </w:rPr>
      </w:pPr>
      <w:r w:rsidRPr="00A01E02">
        <w:rPr>
          <w:b/>
          <w:bCs/>
          <w:sz w:val="36"/>
          <w:szCs w:val="36"/>
        </w:rPr>
        <w:t>FUNDACJA SZKOLNICTWA MUZYCZNEGO</w:t>
      </w:r>
    </w:p>
    <w:p w14:paraId="3CDE515C" w14:textId="77777777" w:rsidR="00A01E02" w:rsidRPr="00A01E02" w:rsidRDefault="00A01E02" w:rsidP="00A01E02">
      <w:pPr>
        <w:pStyle w:val="Default"/>
        <w:jc w:val="center"/>
        <w:rPr>
          <w:b/>
          <w:bCs/>
          <w:sz w:val="36"/>
          <w:szCs w:val="36"/>
        </w:rPr>
      </w:pPr>
      <w:r w:rsidRPr="00A01E02">
        <w:rPr>
          <w:b/>
          <w:bCs/>
          <w:sz w:val="36"/>
          <w:szCs w:val="36"/>
        </w:rPr>
        <w:t>ZESPÓŁ SZKÓŁ MUZYCZNYCH NR 1 W RZESZOWIE</w:t>
      </w:r>
    </w:p>
    <w:p w14:paraId="37E419ED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</w:p>
    <w:p w14:paraId="44C37B54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zawiadamiają o kolejnej edycji konkursu dla uczniów wydziału wokalnego.</w:t>
      </w:r>
    </w:p>
    <w:p w14:paraId="1A5F2461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</w:p>
    <w:p w14:paraId="4F034F11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</w:p>
    <w:p w14:paraId="4CFD10FF" w14:textId="77777777" w:rsidR="00A01E02" w:rsidRDefault="00592463" w:rsidP="00A01E0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51BEB11F" wp14:editId="1B9DD76B">
            <wp:simplePos x="0" y="0"/>
            <wp:positionH relativeFrom="column">
              <wp:posOffset>325120</wp:posOffset>
            </wp:positionH>
            <wp:positionV relativeFrom="paragraph">
              <wp:posOffset>-2540</wp:posOffset>
            </wp:positionV>
            <wp:extent cx="1653540" cy="2081530"/>
            <wp:effectExtent l="19050" t="19050" r="22860" b="13970"/>
            <wp:wrapTight wrapText="bothSides">
              <wp:wrapPolygon edited="0">
                <wp:start x="-249" y="-198"/>
                <wp:lineTo x="-249" y="21745"/>
                <wp:lineTo x="21899" y="21745"/>
                <wp:lineTo x="21899" y="-198"/>
                <wp:lineTo x="-249" y="-198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8153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chemeClr val="tx1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81EDF7" w14:textId="77777777" w:rsidR="00A01E02" w:rsidRDefault="00A01E02" w:rsidP="00A01E0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VI</w:t>
      </w:r>
      <w:r w:rsidR="000111CE">
        <w:rPr>
          <w:b/>
          <w:bCs/>
          <w:sz w:val="36"/>
          <w:szCs w:val="36"/>
        </w:rPr>
        <w:t>I</w:t>
      </w:r>
      <w:r w:rsidR="009F4D02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OGÓLNOPOLSKI KONKURS WOKALNY</w:t>
      </w:r>
    </w:p>
    <w:p w14:paraId="4A92E2B7" w14:textId="77777777" w:rsidR="00A01E02" w:rsidRDefault="00A01E02" w:rsidP="00A01E0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im. Barbary Kostrzew</w:t>
      </w:r>
      <w:bookmarkStart w:id="0" w:name="_GoBack"/>
      <w:bookmarkEnd w:id="0"/>
      <w:r>
        <w:rPr>
          <w:b/>
          <w:bCs/>
          <w:sz w:val="36"/>
          <w:szCs w:val="36"/>
        </w:rPr>
        <w:t>skiej</w:t>
      </w:r>
    </w:p>
    <w:p w14:paraId="001052FD" w14:textId="77777777" w:rsidR="00A01E02" w:rsidRDefault="00A01E02" w:rsidP="00A01E02">
      <w:pPr>
        <w:pStyle w:val="Default"/>
        <w:jc w:val="center"/>
        <w:rPr>
          <w:sz w:val="36"/>
          <w:szCs w:val="36"/>
        </w:rPr>
      </w:pPr>
    </w:p>
    <w:p w14:paraId="0D4C527C" w14:textId="77777777" w:rsidR="00A01E02" w:rsidRPr="00A01E02" w:rsidRDefault="00A01E02" w:rsidP="00A01E02">
      <w:pPr>
        <w:pStyle w:val="Default"/>
        <w:jc w:val="center"/>
        <w:rPr>
          <w:sz w:val="32"/>
          <w:szCs w:val="32"/>
        </w:rPr>
      </w:pPr>
      <w:r w:rsidRPr="00A01E02">
        <w:rPr>
          <w:b/>
          <w:bCs/>
          <w:sz w:val="32"/>
          <w:szCs w:val="32"/>
        </w:rPr>
        <w:t>planowany</w:t>
      </w:r>
      <w:r w:rsidR="009F4D02">
        <w:rPr>
          <w:b/>
          <w:bCs/>
          <w:sz w:val="32"/>
          <w:szCs w:val="32"/>
        </w:rPr>
        <w:t xml:space="preserve"> jest w dniach 7 – 9 listopada 2019</w:t>
      </w:r>
      <w:r w:rsidR="000111CE">
        <w:rPr>
          <w:b/>
          <w:bCs/>
          <w:sz w:val="32"/>
          <w:szCs w:val="32"/>
        </w:rPr>
        <w:t xml:space="preserve"> </w:t>
      </w:r>
      <w:r w:rsidR="00C6203D">
        <w:rPr>
          <w:b/>
          <w:bCs/>
          <w:sz w:val="32"/>
          <w:szCs w:val="32"/>
        </w:rPr>
        <w:t xml:space="preserve"> </w:t>
      </w:r>
      <w:r w:rsidRPr="00A01E02">
        <w:rPr>
          <w:b/>
          <w:bCs/>
          <w:sz w:val="32"/>
          <w:szCs w:val="32"/>
        </w:rPr>
        <w:t xml:space="preserve"> </w:t>
      </w:r>
    </w:p>
    <w:p w14:paraId="440516B8" w14:textId="77777777" w:rsidR="00A01E02" w:rsidRDefault="000111CE" w:rsidP="00A01E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Konkurs odbędzie </w:t>
      </w:r>
      <w:r w:rsidR="00592463">
        <w:rPr>
          <w:b/>
          <w:bCs/>
          <w:sz w:val="32"/>
          <w:szCs w:val="32"/>
        </w:rPr>
        <w:t xml:space="preserve">się </w:t>
      </w:r>
      <w:r w:rsidR="009F4D02">
        <w:rPr>
          <w:b/>
          <w:bCs/>
          <w:sz w:val="32"/>
          <w:szCs w:val="32"/>
        </w:rPr>
        <w:t>w Zespole Szkół Muzycznych Nr 1 im. Karola Szymanowskiego,                                   ul. Chopina 32  w Rzeszowie</w:t>
      </w:r>
    </w:p>
    <w:p w14:paraId="124576C5" w14:textId="77777777" w:rsidR="009F4D02" w:rsidRDefault="009F4D02" w:rsidP="00A01E02">
      <w:pPr>
        <w:pStyle w:val="Default"/>
        <w:jc w:val="center"/>
        <w:rPr>
          <w:b/>
          <w:bCs/>
          <w:sz w:val="32"/>
          <w:szCs w:val="32"/>
        </w:rPr>
      </w:pPr>
    </w:p>
    <w:p w14:paraId="0DEA1060" w14:textId="77777777" w:rsidR="00A01E02" w:rsidRPr="00A01E02" w:rsidRDefault="009F4D02" w:rsidP="00A01E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6782FE2D" w14:textId="77777777" w:rsidR="00A01E02" w:rsidRDefault="00A01E02" w:rsidP="00A01E02">
      <w:pPr>
        <w:pStyle w:val="Default"/>
        <w:jc w:val="right"/>
        <w:rPr>
          <w:sz w:val="28"/>
          <w:szCs w:val="28"/>
        </w:rPr>
      </w:pPr>
    </w:p>
    <w:p w14:paraId="275DF33E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</w:p>
    <w:p w14:paraId="5A4964C4" w14:textId="77777777" w:rsidR="00A01E02" w:rsidRDefault="009F4D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Do udziału w pracach J</w:t>
      </w:r>
      <w:r w:rsidR="00A01E02">
        <w:rPr>
          <w:sz w:val="28"/>
          <w:szCs w:val="28"/>
        </w:rPr>
        <w:t>ury przyjęli zaproszenie wybitni wykładowcy</w:t>
      </w:r>
    </w:p>
    <w:p w14:paraId="4CABABD6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 soliści teatrów operowych:</w:t>
      </w:r>
    </w:p>
    <w:p w14:paraId="70EC1B83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</w:p>
    <w:p w14:paraId="2CE86A93" w14:textId="77777777" w:rsidR="00A01E02" w:rsidRPr="009F4D02" w:rsidRDefault="009F4D02" w:rsidP="00A01E02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P</w:t>
      </w:r>
      <w:r w:rsidR="00A01E02">
        <w:rPr>
          <w:b/>
          <w:bCs/>
          <w:sz w:val="28"/>
          <w:szCs w:val="28"/>
        </w:rPr>
        <w:t>rof.</w:t>
      </w:r>
      <w:r>
        <w:rPr>
          <w:b/>
          <w:bCs/>
          <w:sz w:val="28"/>
          <w:szCs w:val="28"/>
        </w:rPr>
        <w:t xml:space="preserve"> dr hab.</w:t>
      </w:r>
      <w:r w:rsidR="00A01E02">
        <w:rPr>
          <w:b/>
          <w:bCs/>
          <w:sz w:val="28"/>
          <w:szCs w:val="28"/>
        </w:rPr>
        <w:t xml:space="preserve"> </w:t>
      </w:r>
      <w:r w:rsidRPr="009F4D02">
        <w:rPr>
          <w:b/>
          <w:bCs/>
          <w:sz w:val="28"/>
          <w:szCs w:val="28"/>
          <w:lang w:val="en-US"/>
        </w:rPr>
        <w:t>Robert</w:t>
      </w:r>
      <w:r w:rsidR="00A01E02" w:rsidRPr="009F4D02">
        <w:rPr>
          <w:b/>
          <w:bCs/>
          <w:sz w:val="28"/>
          <w:szCs w:val="28"/>
          <w:lang w:val="en-US"/>
        </w:rPr>
        <w:t xml:space="preserve"> CIEŚLA - UMFC</w:t>
      </w:r>
    </w:p>
    <w:p w14:paraId="6B4D5826" w14:textId="77777777" w:rsidR="00A01E02" w:rsidRPr="009F4D02" w:rsidRDefault="009F4D02" w:rsidP="00A01E02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</w:t>
      </w:r>
      <w:r w:rsidRPr="009F4D02">
        <w:rPr>
          <w:b/>
          <w:bCs/>
          <w:sz w:val="28"/>
          <w:szCs w:val="28"/>
          <w:lang w:val="en-US"/>
        </w:rPr>
        <w:t>r</w:t>
      </w:r>
      <w:r w:rsidR="00592463" w:rsidRPr="009F4D0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592463" w:rsidRPr="009F4D02">
        <w:rPr>
          <w:b/>
          <w:bCs/>
          <w:sz w:val="28"/>
          <w:szCs w:val="28"/>
          <w:lang w:val="en-US"/>
        </w:rPr>
        <w:t>Bernadetta</w:t>
      </w:r>
      <w:proofErr w:type="spellEnd"/>
      <w:r w:rsidR="00A01E02" w:rsidRPr="009F4D02">
        <w:rPr>
          <w:b/>
          <w:bCs/>
          <w:sz w:val="28"/>
          <w:szCs w:val="28"/>
          <w:lang w:val="en-US"/>
        </w:rPr>
        <w:t xml:space="preserve"> GRABIAS -  AM  </w:t>
      </w:r>
      <w:proofErr w:type="spellStart"/>
      <w:r w:rsidR="00A01E02" w:rsidRPr="009F4D02">
        <w:rPr>
          <w:b/>
          <w:bCs/>
          <w:sz w:val="28"/>
          <w:szCs w:val="28"/>
          <w:lang w:val="en-US"/>
        </w:rPr>
        <w:t>Łódź</w:t>
      </w:r>
      <w:proofErr w:type="spellEnd"/>
    </w:p>
    <w:p w14:paraId="113BA657" w14:textId="77777777" w:rsidR="00A01E02" w:rsidRPr="00592463" w:rsidRDefault="009F4D02" w:rsidP="00A01E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Ks. </w:t>
      </w:r>
      <w:proofErr w:type="spellStart"/>
      <w:r>
        <w:rPr>
          <w:b/>
          <w:bCs/>
          <w:sz w:val="28"/>
          <w:szCs w:val="28"/>
        </w:rPr>
        <w:t>adt</w:t>
      </w:r>
      <w:proofErr w:type="spellEnd"/>
      <w:r>
        <w:rPr>
          <w:b/>
          <w:bCs/>
          <w:sz w:val="28"/>
          <w:szCs w:val="28"/>
        </w:rPr>
        <w:t xml:space="preserve"> dr hab. Paweł SOBIERAJSKI – AM  Katowice</w:t>
      </w:r>
    </w:p>
    <w:p w14:paraId="386906E3" w14:textId="77777777" w:rsidR="00A01E02" w:rsidRPr="00592463" w:rsidRDefault="00A01E02" w:rsidP="00A01E02">
      <w:pPr>
        <w:pStyle w:val="Default"/>
        <w:jc w:val="center"/>
        <w:rPr>
          <w:sz w:val="28"/>
          <w:szCs w:val="28"/>
        </w:rPr>
      </w:pPr>
    </w:p>
    <w:p w14:paraId="3039FD8B" w14:textId="77777777" w:rsidR="00A01E02" w:rsidRDefault="00A01E02" w:rsidP="00A01E0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Szczegóły konkursu - </w:t>
      </w:r>
      <w:r>
        <w:rPr>
          <w:b/>
          <w:bCs/>
          <w:sz w:val="28"/>
          <w:szCs w:val="28"/>
        </w:rPr>
        <w:t xml:space="preserve">regulamin z programem, karta zgłoszeniowa </w:t>
      </w:r>
    </w:p>
    <w:p w14:paraId="3BC0977C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do pobrania na stronie internetowej szkoły www.szkolamuzyczna.rzeszow.pl </w:t>
      </w:r>
    </w:p>
    <w:p w14:paraId="66804FA7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</w:p>
    <w:p w14:paraId="637CB12D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</w:p>
    <w:p w14:paraId="41A600B0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Kontakt telefoniczny sekretariat 17 748 22 00 </w:t>
      </w:r>
    </w:p>
    <w:p w14:paraId="187524A6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oraz</w:t>
      </w:r>
    </w:p>
    <w:p w14:paraId="610BBD6F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koordynatorzy konkursu</w:t>
      </w:r>
    </w:p>
    <w:p w14:paraId="1A6F2FF5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Dominika Celińska – Głogowska tel. 605 655 110,</w:t>
      </w:r>
    </w:p>
    <w:p w14:paraId="368F7B4F" w14:textId="77777777" w:rsidR="00A01E02" w:rsidRDefault="00A01E02" w:rsidP="00A01E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Kotwasińska</w:t>
      </w:r>
      <w:proofErr w:type="spellEnd"/>
      <w:r>
        <w:rPr>
          <w:sz w:val="28"/>
          <w:szCs w:val="28"/>
        </w:rPr>
        <w:t xml:space="preserve"> tel. 600 069 448.</w:t>
      </w:r>
    </w:p>
    <w:p w14:paraId="397A4D1B" w14:textId="77777777" w:rsidR="00A01E02" w:rsidRDefault="00A01E02" w:rsidP="00A01E02">
      <w:pPr>
        <w:jc w:val="center"/>
        <w:rPr>
          <w:b/>
          <w:bCs/>
          <w:sz w:val="36"/>
          <w:szCs w:val="36"/>
        </w:rPr>
      </w:pPr>
    </w:p>
    <w:p w14:paraId="23ECE29F" w14:textId="77777777" w:rsidR="00BA3906" w:rsidRPr="00A01E02" w:rsidRDefault="00A01E02" w:rsidP="00A01E02">
      <w:pPr>
        <w:jc w:val="center"/>
        <w:rPr>
          <w:sz w:val="44"/>
          <w:szCs w:val="44"/>
        </w:rPr>
      </w:pPr>
      <w:r w:rsidRPr="00A01E02">
        <w:rPr>
          <w:b/>
          <w:bCs/>
          <w:sz w:val="44"/>
          <w:szCs w:val="44"/>
        </w:rPr>
        <w:t>Z A P R A S Z A M Y</w:t>
      </w:r>
    </w:p>
    <w:sectPr w:rsidR="00BA3906" w:rsidRPr="00A01E02" w:rsidSect="00A01E0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C3E1" w14:textId="77777777" w:rsidR="0074175A" w:rsidRDefault="0074175A" w:rsidP="00A01E02">
      <w:pPr>
        <w:spacing w:after="0" w:line="240" w:lineRule="auto"/>
      </w:pPr>
      <w:r>
        <w:separator/>
      </w:r>
    </w:p>
  </w:endnote>
  <w:endnote w:type="continuationSeparator" w:id="0">
    <w:p w14:paraId="2B029178" w14:textId="77777777" w:rsidR="0074175A" w:rsidRDefault="0074175A" w:rsidP="00A0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139B" w14:textId="77777777" w:rsidR="0074175A" w:rsidRDefault="0074175A" w:rsidP="00A01E02">
      <w:pPr>
        <w:spacing w:after="0" w:line="240" w:lineRule="auto"/>
      </w:pPr>
      <w:r>
        <w:separator/>
      </w:r>
    </w:p>
  </w:footnote>
  <w:footnote w:type="continuationSeparator" w:id="0">
    <w:p w14:paraId="070DFAF6" w14:textId="77777777" w:rsidR="0074175A" w:rsidRDefault="0074175A" w:rsidP="00A0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E02"/>
    <w:rsid w:val="000111CE"/>
    <w:rsid w:val="00012057"/>
    <w:rsid w:val="00131F3F"/>
    <w:rsid w:val="003B0018"/>
    <w:rsid w:val="003C7BD9"/>
    <w:rsid w:val="00592463"/>
    <w:rsid w:val="006F7766"/>
    <w:rsid w:val="0074175A"/>
    <w:rsid w:val="00826A7E"/>
    <w:rsid w:val="008B21F0"/>
    <w:rsid w:val="009E7D2F"/>
    <w:rsid w:val="009F4D02"/>
    <w:rsid w:val="00A01E02"/>
    <w:rsid w:val="00A91795"/>
    <w:rsid w:val="00BA3906"/>
    <w:rsid w:val="00C6203D"/>
    <w:rsid w:val="00ED6633"/>
    <w:rsid w:val="00E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4:docId w14:val="66BEA837"/>
  <w15:docId w15:val="{409EC537-A3B3-45C3-8E4A-4638B41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3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E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Grzegorz Wójcikiewicz</cp:lastModifiedBy>
  <cp:revision>2</cp:revision>
  <cp:lastPrinted>2015-04-30T12:04:00Z</cp:lastPrinted>
  <dcterms:created xsi:type="dcterms:W3CDTF">2019-09-24T13:10:00Z</dcterms:created>
  <dcterms:modified xsi:type="dcterms:W3CDTF">2019-09-24T13:10:00Z</dcterms:modified>
</cp:coreProperties>
</file>